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F42B" w14:textId="6F329D94" w:rsidR="00FB5076" w:rsidRDefault="00816F73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AF2A987" wp14:editId="692AD509">
                <wp:simplePos x="0" y="0"/>
                <wp:positionH relativeFrom="column">
                  <wp:posOffset>4969510</wp:posOffset>
                </wp:positionH>
                <wp:positionV relativeFrom="paragraph">
                  <wp:posOffset>8389620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9ABF" w14:textId="1E41D07C" w:rsidR="00E01E80" w:rsidRPr="00152C6D" w:rsidRDefault="001660B1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7DA9E" wp14:editId="22BADABC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A98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1.3pt;margin-top:660.6pt;width:167.95pt;height:77.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" filled="f" stroked="f">
                <v:textbox inset="0,0,0,0">
                  <w:txbxContent>
                    <w:p w14:paraId="7BAA9ABF" w14:textId="1E41D07C" w:rsidR="00E01E80" w:rsidRPr="00152C6D" w:rsidRDefault="001660B1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7DA9E" wp14:editId="22BADABC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45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49F25" wp14:editId="03D421B1">
                <wp:simplePos x="0" y="0"/>
                <wp:positionH relativeFrom="column">
                  <wp:posOffset>1473200</wp:posOffset>
                </wp:positionH>
                <wp:positionV relativeFrom="paragraph">
                  <wp:posOffset>8801100</wp:posOffset>
                </wp:positionV>
                <wp:extent cx="2743835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E4B4" w14:textId="77777777" w:rsidR="008C4545" w:rsidRPr="006C0283" w:rsidRDefault="008C4545" w:rsidP="008C4545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Disponible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a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6C028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7FCBFF40" w14:textId="77777777" w:rsidR="008C4545" w:rsidRDefault="008C4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49F25" id="Text Box 2" o:spid="_x0000_s1027" type="#_x0000_t202" style="position:absolute;margin-left:116pt;margin-top:693pt;width:216.0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" filled="f" stroked="f">
                <v:textbox>
                  <w:txbxContent>
                    <w:p w14:paraId="07D4E4B4" w14:textId="77777777" w:rsidR="008C4545" w:rsidRPr="006C0283" w:rsidRDefault="008C4545" w:rsidP="008C4545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Disponible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es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un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a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6C028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7FCBFF40" w14:textId="77777777" w:rsidR="008C4545" w:rsidRDefault="008C4545"/>
                  </w:txbxContent>
                </v:textbox>
                <w10:wrap type="square"/>
              </v:shape>
            </w:pict>
          </mc:Fallback>
        </mc:AlternateContent>
      </w:r>
      <w:r w:rsidR="008C45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7E7AB" wp14:editId="6058C0AA">
                <wp:simplePos x="0" y="0"/>
                <wp:positionH relativeFrom="column">
                  <wp:posOffset>1473200</wp:posOffset>
                </wp:positionH>
                <wp:positionV relativeFrom="paragraph">
                  <wp:posOffset>5143500</wp:posOffset>
                </wp:positionV>
                <wp:extent cx="4979035" cy="35458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0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B726A" w14:textId="77777777" w:rsidR="00375D51" w:rsidRPr="006C0283" w:rsidRDefault="00833527" w:rsidP="00375D51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6C0283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5800FE7C" w14:textId="08F40EA9" w:rsidR="00A36D3D" w:rsidRPr="006C0283" w:rsidRDefault="00833527" w:rsidP="00A36D3D">
                            <w:pPr>
                              <w:pStyle w:val="seminarhead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>Elaboración</w:t>
                            </w:r>
                            <w:proofErr w:type="spellEnd"/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 xml:space="preserve"> de un </w:t>
                            </w:r>
                            <w:proofErr w:type="spellStart"/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>presupuesto</w:t>
                            </w:r>
                            <w:proofErr w:type="spellEnd"/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93F64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br/>
                            </w:r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 xml:space="preserve">y </w:t>
                            </w:r>
                            <w:proofErr w:type="spellStart"/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>finanzas</w:t>
                            </w:r>
                            <w:proofErr w:type="spellEnd"/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b/>
                                <w:color w:val="000000" w:themeColor="text1"/>
                                <w:spacing w:val="0"/>
                                <w:sz w:val="44"/>
                                <w:szCs w:val="44"/>
                              </w:rPr>
                              <w:t>personales</w:t>
                            </w:r>
                            <w:proofErr w:type="spellEnd"/>
                          </w:p>
                          <w:p w14:paraId="392FBACE" w14:textId="77777777" w:rsidR="00A36D3D" w:rsidRPr="006C0283" w:rsidRDefault="001660B1" w:rsidP="00A36D3D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71E4FEB" w14:textId="7D40A768" w:rsidR="00DC570F" w:rsidRPr="006C0283" w:rsidRDefault="00833527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>Aprenda cómo llevar cuenta de lo qu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gasta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y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vivir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C7370">
                              <w:rPr>
                                <w:color w:val="000000" w:themeColor="text1"/>
                              </w:rPr>
                              <w:t>con un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presupuesto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193F64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Comience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ahorrar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para metas a corto y largo plazo. </w:t>
                            </w:r>
                          </w:p>
                          <w:p w14:paraId="60ECD777" w14:textId="77777777" w:rsidR="00DC570F" w:rsidRPr="006C0283" w:rsidRDefault="001660B1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</w:p>
                          <w:p w14:paraId="7912DC0D" w14:textId="2622545F" w:rsidR="00DC570F" w:rsidRPr="006C0283" w:rsidRDefault="00833527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 xml:space="preserve">Su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Programa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asistencia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empleados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puede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FC7370" w:rsidRPr="006C0283">
                              <w:rPr>
                                <w:color w:val="000000" w:themeColor="text1"/>
                              </w:rPr>
                              <w:t>ayudarl</w:t>
                            </w:r>
                            <w:r w:rsidR="00FC7370"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  <w:r w:rsidR="00FC7370"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C0283">
                              <w:rPr>
                                <w:color w:val="000000" w:themeColor="text1"/>
                              </w:rPr>
                              <w:t xml:space="preserve">con: </w:t>
                            </w:r>
                          </w:p>
                          <w:p w14:paraId="6390C72C" w14:textId="77777777" w:rsidR="00DC570F" w:rsidRPr="006C0283" w:rsidRDefault="00833527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</w:rPr>
                              <w:t>Artículos sobre deuda de tarjetas de crédito, ahorrar para su jubilación, y más</w:t>
                            </w:r>
                          </w:p>
                          <w:p w14:paraId="4435C4EA" w14:textId="38F9B989" w:rsidR="00DC570F" w:rsidRPr="006C0283" w:rsidRDefault="00866989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Formularios</w:t>
                            </w:r>
                            <w:proofErr w:type="spellEnd"/>
                            <w:r w:rsidR="00833527"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descargables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527" w:rsidRPr="006C0283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="00833527"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527" w:rsidRPr="006C0283">
                              <w:rPr>
                                <w:color w:val="000000" w:themeColor="text1"/>
                              </w:rPr>
                              <w:t>presupuesto</w:t>
                            </w:r>
                            <w:proofErr w:type="spellEnd"/>
                            <w:r w:rsidR="00833527" w:rsidRPr="006C0283">
                              <w:rPr>
                                <w:color w:val="000000" w:themeColor="text1"/>
                              </w:rPr>
                              <w:t xml:space="preserve"> mensual </w:t>
                            </w:r>
                          </w:p>
                          <w:p w14:paraId="5DD02E5B" w14:textId="77777777" w:rsidR="00DC570F" w:rsidRPr="006C0283" w:rsidRDefault="00833527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Calculadores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financieros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inve</w:t>
                            </w:r>
                            <w:r>
                              <w:rPr>
                                <w:color w:val="000000" w:themeColor="text1"/>
                              </w:rPr>
                              <w:t>rsiones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finanzas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ahorros</w:t>
                            </w:r>
                            <w:proofErr w:type="spellEnd"/>
                            <w:r w:rsidRPr="006C0283">
                              <w:rPr>
                                <w:color w:val="000000" w:themeColor="text1"/>
                              </w:rPr>
                              <w:t xml:space="preserve">, y </w:t>
                            </w:r>
                            <w:proofErr w:type="spellStart"/>
                            <w:r w:rsidRPr="006C0283">
                              <w:rPr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</w:p>
                          <w:p w14:paraId="168F41BC" w14:textId="09C22253" w:rsidR="00DC570F" w:rsidRPr="006C0283" w:rsidRDefault="00866989" w:rsidP="00DC570F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Organizadores</w:t>
                            </w:r>
                            <w:proofErr w:type="spellEnd"/>
                            <w:r w:rsidR="00833527" w:rsidRPr="006C0283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="00833527" w:rsidRPr="006C0283">
                              <w:rPr>
                                <w:color w:val="000000" w:themeColor="text1"/>
                              </w:rPr>
                              <w:t>información</w:t>
                            </w:r>
                            <w:proofErr w:type="spellEnd"/>
                            <w:r w:rsidR="00833527" w:rsidRPr="006C02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33527" w:rsidRPr="006C0283">
                              <w:rPr>
                                <w:color w:val="000000" w:themeColor="text1"/>
                              </w:rPr>
                              <w:t>financiera</w:t>
                            </w:r>
                            <w:proofErr w:type="spellEnd"/>
                            <w:r w:rsidR="00833527" w:rsidRPr="006C0283">
                              <w:rPr>
                                <w:color w:val="000000" w:themeColor="text1"/>
                              </w:rPr>
                              <w:t xml:space="preserve"> personal</w:t>
                            </w:r>
                          </w:p>
                          <w:p w14:paraId="10D999A0" w14:textId="77777777" w:rsidR="00DC570F" w:rsidRPr="006C0283" w:rsidRDefault="001660B1" w:rsidP="00DC570F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</w:p>
                          <w:p w14:paraId="06E737D1" w14:textId="77777777" w:rsidR="00DC570F" w:rsidRPr="00064ED6" w:rsidRDefault="00833527" w:rsidP="00DC570F">
                            <w:pPr>
                              <w:pStyle w:val="Seminarbody"/>
                              <w:rPr>
                                <w:color w:val="22599A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064ED6">
                              <w:rPr>
                                <w:rStyle w:val="s1"/>
                                <w:b/>
                                <w:bCs/>
                                <w:color w:val="22599A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6F54F23D" w14:textId="3A977B18" w:rsidR="00DC570F" w:rsidRPr="006C0283" w:rsidRDefault="00833527" w:rsidP="00DC570F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Pr="006C02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="001660B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00-633.3353</w:t>
                            </w:r>
                          </w:p>
                          <w:p w14:paraId="28DDF989" w14:textId="0E5940CA" w:rsidR="00DC570F" w:rsidRPr="006C0283" w:rsidRDefault="00833527" w:rsidP="00DC570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1660B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6C02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66BABB7C" w14:textId="616E929A" w:rsidR="00DC570F" w:rsidRPr="006C0283" w:rsidRDefault="00833527" w:rsidP="00DC570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="001660B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6C0283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24B75F29" w14:textId="3C71A779" w:rsidR="00DC570F" w:rsidRPr="006C0283" w:rsidRDefault="00833527" w:rsidP="00DC570F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C0283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="001660B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0D45BC7C" w14:textId="77777777" w:rsidR="00375D51" w:rsidRPr="006C0283" w:rsidRDefault="001660B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475C974B" w14:textId="77777777" w:rsidR="00375D51" w:rsidRPr="006C0283" w:rsidRDefault="001660B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46250591" w14:textId="77777777" w:rsidR="00375D51" w:rsidRPr="006C0283" w:rsidRDefault="00833527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6C0283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1553660B" w14:textId="77777777" w:rsidR="00375D51" w:rsidRPr="006C0283" w:rsidRDefault="001660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E7AB" id="Text Box 10" o:spid="_x0000_s1028" type="#_x0000_t202" style="position:absolute;margin-left:116pt;margin-top:405pt;width:392.05pt;height:2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" filled="f" stroked="f">
                <v:textbox>
                  <w:txbxContent>
                    <w:p w14:paraId="201B726A" w14:textId="77777777" w:rsidR="00375D51" w:rsidRPr="006C0283" w:rsidRDefault="00833527" w:rsidP="00375D51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6C0283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5800FE7C" w14:textId="08F40EA9" w:rsidR="00A36D3D" w:rsidRPr="006C0283" w:rsidRDefault="00833527" w:rsidP="00A36D3D">
                      <w:pPr>
                        <w:pStyle w:val="seminarhead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>Elaboración</w:t>
                      </w:r>
                      <w:proofErr w:type="spellEnd"/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 xml:space="preserve"> de un </w:t>
                      </w:r>
                      <w:proofErr w:type="spellStart"/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>presupuesto</w:t>
                      </w:r>
                      <w:proofErr w:type="spellEnd"/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 xml:space="preserve"> </w:t>
                      </w:r>
                      <w:r w:rsidR="00193F64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br/>
                      </w:r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 xml:space="preserve">y </w:t>
                      </w:r>
                      <w:proofErr w:type="spellStart"/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>finanzas</w:t>
                      </w:r>
                      <w:proofErr w:type="spellEnd"/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b/>
                          <w:color w:val="000000" w:themeColor="text1"/>
                          <w:spacing w:val="0"/>
                          <w:sz w:val="44"/>
                          <w:szCs w:val="44"/>
                        </w:rPr>
                        <w:t>personales</w:t>
                      </w:r>
                      <w:proofErr w:type="spellEnd"/>
                    </w:p>
                    <w:p w14:paraId="392FBACE" w14:textId="77777777" w:rsidR="00A36D3D" w:rsidRPr="006C0283" w:rsidRDefault="001660B1" w:rsidP="00A36D3D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71E4FEB" w14:textId="7D40A768" w:rsidR="00DC570F" w:rsidRPr="006C0283" w:rsidRDefault="00833527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>Aprenda cómo llevar cuenta de lo qu</w:t>
                      </w:r>
                      <w:r>
                        <w:rPr>
                          <w:color w:val="000000" w:themeColor="text1"/>
                        </w:rPr>
                        <w:t xml:space="preserve">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gasta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y 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vivir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C7370">
                        <w:rPr>
                          <w:color w:val="000000" w:themeColor="text1"/>
                        </w:rPr>
                        <w:t>con un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presupuesto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. </w:t>
                      </w:r>
                      <w:r w:rsidR="00193F64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Comience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ahorrar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para metas a corto y largo plazo. </w:t>
                      </w:r>
                    </w:p>
                    <w:p w14:paraId="60ECD777" w14:textId="77777777" w:rsidR="00DC570F" w:rsidRPr="006C0283" w:rsidRDefault="001660B1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</w:p>
                    <w:p w14:paraId="7912DC0D" w14:textId="2622545F" w:rsidR="00DC570F" w:rsidRPr="006C0283" w:rsidRDefault="00833527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 xml:space="preserve">Su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Programa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asistencia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a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empleados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puede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FC7370" w:rsidRPr="006C0283">
                        <w:rPr>
                          <w:color w:val="000000" w:themeColor="text1"/>
                        </w:rPr>
                        <w:t>ayudarl</w:t>
                      </w:r>
                      <w:r w:rsidR="00FC7370">
                        <w:rPr>
                          <w:color w:val="000000" w:themeColor="text1"/>
                        </w:rPr>
                        <w:t>e</w:t>
                      </w:r>
                      <w:proofErr w:type="spellEnd"/>
                      <w:r w:rsidR="00FC7370" w:rsidRPr="006C0283">
                        <w:rPr>
                          <w:color w:val="000000" w:themeColor="text1"/>
                        </w:rPr>
                        <w:t xml:space="preserve"> </w:t>
                      </w:r>
                      <w:r w:rsidRPr="006C0283">
                        <w:rPr>
                          <w:color w:val="000000" w:themeColor="text1"/>
                        </w:rPr>
                        <w:t xml:space="preserve">con: </w:t>
                      </w:r>
                    </w:p>
                    <w:p w14:paraId="6390C72C" w14:textId="77777777" w:rsidR="00DC570F" w:rsidRPr="006C0283" w:rsidRDefault="00833527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color w:val="000000" w:themeColor="text1"/>
                        </w:rPr>
                        <w:t>Artículos sobre deuda de tarjetas de crédito, ahorrar para su jubilación, y más</w:t>
                      </w:r>
                    </w:p>
                    <w:p w14:paraId="4435C4EA" w14:textId="38F9B989" w:rsidR="00DC570F" w:rsidRPr="006C0283" w:rsidRDefault="00866989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Formularios</w:t>
                      </w:r>
                      <w:proofErr w:type="spellEnd"/>
                      <w:r w:rsidR="00833527"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descargables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527" w:rsidRPr="006C0283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="00833527"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527" w:rsidRPr="006C0283">
                        <w:rPr>
                          <w:color w:val="000000" w:themeColor="text1"/>
                        </w:rPr>
                        <w:t>presupuesto</w:t>
                      </w:r>
                      <w:proofErr w:type="spellEnd"/>
                      <w:r w:rsidR="00833527" w:rsidRPr="006C0283">
                        <w:rPr>
                          <w:color w:val="000000" w:themeColor="text1"/>
                        </w:rPr>
                        <w:t xml:space="preserve"> mensual </w:t>
                      </w:r>
                    </w:p>
                    <w:p w14:paraId="5DD02E5B" w14:textId="77777777" w:rsidR="00DC570F" w:rsidRPr="006C0283" w:rsidRDefault="00833527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6C0283">
                        <w:rPr>
                          <w:color w:val="000000" w:themeColor="text1"/>
                        </w:rPr>
                        <w:t>Calculadores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financieros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inve</w:t>
                      </w:r>
                      <w:r>
                        <w:rPr>
                          <w:color w:val="000000" w:themeColor="text1"/>
                        </w:rPr>
                        <w:t>rsiones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finanzas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el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hogar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ahorros</w:t>
                      </w:r>
                      <w:proofErr w:type="spellEnd"/>
                      <w:r w:rsidRPr="006C0283">
                        <w:rPr>
                          <w:color w:val="000000" w:themeColor="text1"/>
                        </w:rPr>
                        <w:t xml:space="preserve">, y </w:t>
                      </w:r>
                      <w:proofErr w:type="spellStart"/>
                      <w:r w:rsidRPr="006C0283">
                        <w:rPr>
                          <w:color w:val="000000" w:themeColor="text1"/>
                        </w:rPr>
                        <w:t>más</w:t>
                      </w:r>
                      <w:proofErr w:type="spellEnd"/>
                    </w:p>
                    <w:p w14:paraId="168F41BC" w14:textId="09C22253" w:rsidR="00DC570F" w:rsidRPr="006C0283" w:rsidRDefault="00866989" w:rsidP="00DC570F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Organizadores</w:t>
                      </w:r>
                      <w:proofErr w:type="spellEnd"/>
                      <w:r w:rsidR="00833527" w:rsidRPr="006C0283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="00833527" w:rsidRPr="006C0283">
                        <w:rPr>
                          <w:color w:val="000000" w:themeColor="text1"/>
                        </w:rPr>
                        <w:t>información</w:t>
                      </w:r>
                      <w:proofErr w:type="spellEnd"/>
                      <w:r w:rsidR="00833527" w:rsidRPr="006C028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33527" w:rsidRPr="006C0283">
                        <w:rPr>
                          <w:color w:val="000000" w:themeColor="text1"/>
                        </w:rPr>
                        <w:t>financiera</w:t>
                      </w:r>
                      <w:proofErr w:type="spellEnd"/>
                      <w:r w:rsidR="00833527" w:rsidRPr="006C0283">
                        <w:rPr>
                          <w:color w:val="000000" w:themeColor="text1"/>
                        </w:rPr>
                        <w:t xml:space="preserve"> personal</w:t>
                      </w:r>
                    </w:p>
                    <w:p w14:paraId="10D999A0" w14:textId="77777777" w:rsidR="00DC570F" w:rsidRPr="006C0283" w:rsidRDefault="001660B1" w:rsidP="00DC570F">
                      <w:pPr>
                        <w:pStyle w:val="Seminarbody"/>
                        <w:rPr>
                          <w:color w:val="000000" w:themeColor="text1"/>
                        </w:rPr>
                      </w:pPr>
                    </w:p>
                    <w:p w14:paraId="06E737D1" w14:textId="77777777" w:rsidR="00DC570F" w:rsidRPr="00064ED6" w:rsidRDefault="00833527" w:rsidP="00DC570F">
                      <w:pPr>
                        <w:pStyle w:val="Seminarbody"/>
                        <w:rPr>
                          <w:color w:val="22599A"/>
                          <w:spacing w:val="-10"/>
                          <w:sz w:val="30"/>
                          <w:szCs w:val="30"/>
                        </w:rPr>
                      </w:pPr>
                      <w:r w:rsidRPr="00064ED6">
                        <w:rPr>
                          <w:rStyle w:val="s1"/>
                          <w:b/>
                          <w:bCs/>
                          <w:color w:val="22599A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6F54F23D" w14:textId="3A977B18" w:rsidR="00DC570F" w:rsidRPr="006C0283" w:rsidRDefault="00833527" w:rsidP="00DC570F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Pr="006C028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</w:t>
                      </w:r>
                      <w:r w:rsidR="001660B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00-633.3353</w:t>
                      </w:r>
                    </w:p>
                    <w:p w14:paraId="28DDF989" w14:textId="0E5940CA" w:rsidR="00DC570F" w:rsidRPr="006C0283" w:rsidRDefault="00833527" w:rsidP="00DC570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1660B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6C028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66BABB7C" w14:textId="616E929A" w:rsidR="00DC570F" w:rsidRPr="006C0283" w:rsidRDefault="00833527" w:rsidP="00DC570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="001660B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6C0283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24B75F29" w14:textId="3C71A779" w:rsidR="00DC570F" w:rsidRPr="006C0283" w:rsidRDefault="00833527" w:rsidP="00DC570F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6C0283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="001660B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0D45BC7C" w14:textId="77777777" w:rsidR="00375D51" w:rsidRPr="006C0283" w:rsidRDefault="001660B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475C974B" w14:textId="77777777" w:rsidR="00375D51" w:rsidRPr="006C0283" w:rsidRDefault="001660B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46250591" w14:textId="77777777" w:rsidR="00375D51" w:rsidRPr="006C0283" w:rsidRDefault="00833527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6C0283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1553660B" w14:textId="77777777" w:rsidR="00375D51" w:rsidRPr="006C0283" w:rsidRDefault="001660B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45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2D5A5" wp14:editId="47E424E8">
                <wp:simplePos x="0" y="0"/>
                <wp:positionH relativeFrom="column">
                  <wp:posOffset>6109970</wp:posOffset>
                </wp:positionH>
                <wp:positionV relativeFrom="paragraph">
                  <wp:posOffset>349885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282F20" w14:textId="77777777" w:rsidR="00E01E80" w:rsidRPr="0016507A" w:rsidRDefault="001660B1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2"/>
                                <w:szCs w:val="36"/>
                              </w:rPr>
                            </w:pPr>
                          </w:p>
                          <w:p w14:paraId="6236D752" w14:textId="77777777" w:rsidR="008C4545" w:rsidRPr="0016507A" w:rsidRDefault="008C4545" w:rsidP="008C4545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16507A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16507A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16507A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16507A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16507A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16507A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16507A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3CDEDD1C" w14:textId="534000C2" w:rsidR="00E01E80" w:rsidRPr="0016507A" w:rsidRDefault="0083352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</w:pPr>
                            <w:r w:rsidRPr="0016507A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 xml:space="preserve">MARZO DE </w:t>
                            </w:r>
                          </w:p>
                          <w:p w14:paraId="5969E220" w14:textId="4E14C2AF" w:rsidR="008C4545" w:rsidRPr="0016507A" w:rsidRDefault="008C4545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Cs w:val="28"/>
                              </w:rPr>
                            </w:pPr>
                            <w:r w:rsidRPr="0016507A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4CD547E6" w14:textId="77777777" w:rsidR="00E01E80" w:rsidRPr="00DF700C" w:rsidRDefault="001660B1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2D341C65" w14:textId="77777777" w:rsidR="00E01E80" w:rsidRPr="00DF700C" w:rsidRDefault="001660B1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D5A5" id="_x0000_s1029" type="#_x0000_t202" style="position:absolute;margin-left:481.1pt;margin-top:27.55pt;width:108.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" filled="f" stroked="f">
                <v:textbox>
                  <w:txbxContent>
                    <w:p w14:paraId="18282F20" w14:textId="77777777" w:rsidR="00E01E80" w:rsidRPr="0016507A" w:rsidRDefault="0091046F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2"/>
                          <w:szCs w:val="36"/>
                        </w:rPr>
                      </w:pPr>
                    </w:p>
                    <w:p w14:paraId="6236D752" w14:textId="77777777" w:rsidR="008C4545" w:rsidRPr="0016507A" w:rsidRDefault="008C4545" w:rsidP="008C4545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16507A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16507A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16507A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16507A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16507A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16507A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16507A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3CDEDD1C" w14:textId="534000C2" w:rsidR="00E01E80" w:rsidRPr="0016507A" w:rsidRDefault="0083352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28"/>
                          <w:szCs w:val="32"/>
                        </w:rPr>
                      </w:pPr>
                      <w:r w:rsidRPr="0016507A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 xml:space="preserve">MARZO DE </w:t>
                      </w:r>
                    </w:p>
                    <w:p w14:paraId="5969E220" w14:textId="4E14C2AF" w:rsidR="008C4545" w:rsidRPr="0016507A" w:rsidRDefault="008C4545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Cs w:val="28"/>
                        </w:rPr>
                      </w:pPr>
                      <w:r w:rsidRPr="0016507A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4CD547E6" w14:textId="77777777" w:rsidR="00E01E80" w:rsidRPr="00DF700C" w:rsidRDefault="0091046F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2D341C65" w14:textId="77777777" w:rsidR="00E01E80" w:rsidRPr="00DF700C" w:rsidRDefault="0091046F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93F64">
        <w:rPr>
          <w:noProof/>
          <w:spacing w:val="-8"/>
        </w:rPr>
        <w:drawing>
          <wp:anchor distT="0" distB="0" distL="114300" distR="114300" simplePos="0" relativeHeight="251663360" behindDoc="1" locked="0" layoutInCell="1" allowOverlap="1" wp14:anchorId="77B58AE8" wp14:editId="1668A86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3035" cy="10059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4306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F2D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8CB6C1CE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82B0F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B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7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0C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44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B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5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C4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BD60B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47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ED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D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9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07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41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03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68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4A3C"/>
    <w:multiLevelType w:val="hybridMultilevel"/>
    <w:tmpl w:val="342CD360"/>
    <w:lvl w:ilvl="0" w:tplc="D666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25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69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0A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6E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6F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44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69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4C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7C08"/>
    <w:multiLevelType w:val="hybridMultilevel"/>
    <w:tmpl w:val="169A9744"/>
    <w:lvl w:ilvl="0" w:tplc="4DA2A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C2D9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5A7D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04CD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AA3A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56B8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94C4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DAD5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20ED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FE28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69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06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D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6C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E3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4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AF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29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6F"/>
    <w:rsid w:val="0016507A"/>
    <w:rsid w:val="001660B1"/>
    <w:rsid w:val="00193F64"/>
    <w:rsid w:val="00682FD9"/>
    <w:rsid w:val="00706E43"/>
    <w:rsid w:val="00816F73"/>
    <w:rsid w:val="00833527"/>
    <w:rsid w:val="00866989"/>
    <w:rsid w:val="008C4545"/>
    <w:rsid w:val="0091046F"/>
    <w:rsid w:val="00F1216F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C2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DC570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82F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1ED7D68-FCA3-4D4F-B1D0-3A8911F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Joyce McGarry</cp:lastModifiedBy>
  <cp:revision>2</cp:revision>
  <cp:lastPrinted>2017-09-11T17:36:00Z</cp:lastPrinted>
  <dcterms:created xsi:type="dcterms:W3CDTF">2018-02-12T17:54:00Z</dcterms:created>
  <dcterms:modified xsi:type="dcterms:W3CDTF">2018-02-12T17:54:00Z</dcterms:modified>
</cp:coreProperties>
</file>